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20" w:rsidRDefault="00636420" w:rsidP="00636420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 xml:space="preserve">ПРЕДМЕТ:  </w:t>
      </w:r>
      <w:proofErr w:type="spellStart"/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геометрия</w:t>
      </w:r>
      <w:proofErr w:type="spellEnd"/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 xml:space="preserve">  9  класс</w:t>
      </w:r>
    </w:p>
    <w:p w:rsidR="00636420" w:rsidRDefault="00636420" w:rsidP="00636420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Количество часов в неделю: 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2</w:t>
      </w:r>
    </w:p>
    <w:tbl>
      <w:tblPr>
        <w:tblStyle w:val="a4"/>
        <w:tblW w:w="14600" w:type="dxa"/>
        <w:tblInd w:w="-601" w:type="dxa"/>
        <w:tblLayout w:type="fixed"/>
        <w:tblLook w:val="04A0"/>
      </w:tblPr>
      <w:tblGrid>
        <w:gridCol w:w="425"/>
        <w:gridCol w:w="1846"/>
        <w:gridCol w:w="1417"/>
        <w:gridCol w:w="1840"/>
        <w:gridCol w:w="2127"/>
        <w:gridCol w:w="1844"/>
        <w:gridCol w:w="2266"/>
        <w:gridCol w:w="1417"/>
        <w:gridCol w:w="1418"/>
      </w:tblGrid>
      <w:tr w:rsidR="00636420" w:rsidTr="00636420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636420" w:rsidTr="00636420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Правильные многоугольники и их свойства.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/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20" w:rsidRDefault="00636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20" w:rsidRDefault="00636420">
            <w:pPr>
              <w:jc w:val="both"/>
              <w:rPr>
                <w:sz w:val="24"/>
                <w:szCs w:val="24"/>
              </w:rPr>
            </w:pPr>
          </w:p>
          <w:p w:rsidR="00636420" w:rsidRDefault="00636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 и </w:t>
            </w:r>
            <w:proofErr w:type="spellStart"/>
            <w:r>
              <w:rPr>
                <w:sz w:val="24"/>
                <w:szCs w:val="24"/>
              </w:rPr>
              <w:t>аудиоразбор</w:t>
            </w:r>
            <w:proofErr w:type="spellEnd"/>
            <w:r>
              <w:rPr>
                <w:sz w:val="24"/>
                <w:szCs w:val="24"/>
              </w:rPr>
              <w:t xml:space="preserve"> 192, 199, 201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20" w:rsidRDefault="00636420">
            <w:pPr>
              <w:jc w:val="both"/>
              <w:rPr>
                <w:sz w:val="24"/>
                <w:szCs w:val="24"/>
              </w:rPr>
            </w:pPr>
          </w:p>
          <w:p w:rsidR="00636420" w:rsidRDefault="00636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№№ 202, 204 </w:t>
            </w:r>
          </w:p>
          <w:p w:rsidR="00636420" w:rsidRDefault="00636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каждой задачи дать пояснение)</w:t>
            </w:r>
          </w:p>
          <w:p w:rsidR="00636420" w:rsidRDefault="00636420">
            <w:pPr>
              <w:jc w:val="both"/>
              <w:rPr>
                <w:sz w:val="24"/>
                <w:szCs w:val="24"/>
              </w:rPr>
            </w:pPr>
          </w:p>
          <w:p w:rsidR="00636420" w:rsidRDefault="00636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Саши Н.: оформить задачи 192, 199.</w:t>
            </w:r>
          </w:p>
          <w:p w:rsidR="00636420" w:rsidRDefault="00636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</w:tr>
      <w:tr w:rsidR="00636420" w:rsidTr="00636420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Правильные многоугольники и их свойства.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20" w:rsidRDefault="00636420">
            <w:pPr>
              <w:jc w:val="center"/>
              <w:rPr>
                <w:sz w:val="24"/>
                <w:szCs w:val="24"/>
              </w:rPr>
            </w:pPr>
          </w:p>
          <w:p w:rsidR="00636420" w:rsidRDefault="00636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r>
              <w:t xml:space="preserve">Инструктаж по проведению </w:t>
            </w:r>
            <w:proofErr w:type="gramStart"/>
            <w:r>
              <w:t>СР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20" w:rsidRDefault="00636420">
            <w:pPr>
              <w:jc w:val="both"/>
              <w:rPr>
                <w:sz w:val="24"/>
                <w:szCs w:val="24"/>
              </w:rPr>
            </w:pPr>
          </w:p>
          <w:p w:rsidR="00636420" w:rsidRDefault="0063642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20" w:rsidRDefault="006364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20" w:rsidRDefault="00636420">
            <w:pPr>
              <w:jc w:val="both"/>
              <w:rPr>
                <w:sz w:val="24"/>
                <w:szCs w:val="24"/>
              </w:rPr>
            </w:pPr>
          </w:p>
          <w:p w:rsidR="00636420" w:rsidRDefault="00636420" w:rsidP="00636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фото:  №№ 71, 72(1), 76, 83, 84</w:t>
            </w:r>
          </w:p>
          <w:p w:rsidR="00636420" w:rsidRDefault="00636420" w:rsidP="00636420">
            <w:pPr>
              <w:jc w:val="both"/>
              <w:rPr>
                <w:sz w:val="24"/>
                <w:szCs w:val="24"/>
              </w:rPr>
            </w:pPr>
          </w:p>
          <w:p w:rsidR="00636420" w:rsidRDefault="00636420" w:rsidP="00636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Саши Н.: 71, 72(1).</w:t>
            </w:r>
          </w:p>
          <w:p w:rsidR="00636420" w:rsidRDefault="006364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20" w:rsidRDefault="00636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</w:tbl>
    <w:p w:rsidR="008F6789" w:rsidRDefault="008F6789"/>
    <w:sectPr w:rsidR="008F6789" w:rsidSect="0063642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6420"/>
    <w:rsid w:val="00636420"/>
    <w:rsid w:val="008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4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6420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2020-11-13T16:37:00Z</dcterms:created>
  <dcterms:modified xsi:type="dcterms:W3CDTF">2020-11-13T16:41:00Z</dcterms:modified>
</cp:coreProperties>
</file>